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FB3F0F5" wp14:paraId="6E202E7B" wp14:textId="0BE54CED">
      <w:pPr>
        <w:pStyle w:val="Normal"/>
        <w:rPr>
          <w:sz w:val="28"/>
          <w:szCs w:val="28"/>
        </w:rPr>
      </w:pPr>
    </w:p>
    <w:p xmlns:wp14="http://schemas.microsoft.com/office/word/2010/wordml" w:rsidP="1FB3F0F5" wp14:paraId="2C078E63" wp14:textId="0B878477">
      <w:pPr>
        <w:pStyle w:val="Normal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1FB3F0F5" w:rsidR="4C05DB1E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Volunteer Minibus Driver Application Form</w:t>
      </w:r>
    </w:p>
    <w:tbl>
      <w:tblPr>
        <w:tblStyle w:val="TableGrid"/>
        <w:tblW w:w="0" w:type="auto"/>
        <w:tblInd w:w="-20" w:type="dxa"/>
        <w:tblLayout w:type="fixed"/>
        <w:tblLook w:val="06A0" w:firstRow="1" w:lastRow="0" w:firstColumn="1" w:lastColumn="0" w:noHBand="1" w:noVBand="1"/>
      </w:tblPr>
      <w:tblGrid>
        <w:gridCol w:w="1920"/>
        <w:gridCol w:w="7470"/>
      </w:tblGrid>
      <w:tr w:rsidR="1FB3F0F5" w:rsidTr="1FB3F0F5" w14:paraId="44B80CBE">
        <w:trPr>
          <w:trHeight w:val="300"/>
        </w:trPr>
        <w:tc>
          <w:tcPr>
            <w:tcW w:w="1920" w:type="dxa"/>
            <w:tcMar/>
          </w:tcPr>
          <w:p w:rsidR="08B3580C" w:rsidP="1FB3F0F5" w:rsidRDefault="08B3580C" w14:paraId="0F1B7467" w14:textId="7C509C03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08B3580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470" w:type="dxa"/>
            <w:tcMar/>
          </w:tcPr>
          <w:p w:rsidR="1FB3F0F5" w:rsidP="1FB3F0F5" w:rsidRDefault="1FB3F0F5" w14:paraId="7558FEE1" w14:textId="02B115A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1A737D07">
        <w:trPr>
          <w:trHeight w:val="1515"/>
        </w:trPr>
        <w:tc>
          <w:tcPr>
            <w:tcW w:w="1920" w:type="dxa"/>
            <w:tcMar/>
          </w:tcPr>
          <w:p w:rsidR="08B3580C" w:rsidP="1FB3F0F5" w:rsidRDefault="08B3580C" w14:paraId="65CDB513" w14:textId="77BED2B6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08B3580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7470" w:type="dxa"/>
            <w:tcMar/>
          </w:tcPr>
          <w:p w:rsidR="1FB3F0F5" w:rsidP="1FB3F0F5" w:rsidRDefault="1FB3F0F5" w14:paraId="62469D22" w14:textId="69B5FA8B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FB3F0F5" w:rsidP="1FB3F0F5" w:rsidRDefault="1FB3F0F5" w14:paraId="24A0A169" w14:textId="0352CF55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FB3F0F5" w:rsidP="1FB3F0F5" w:rsidRDefault="1FB3F0F5" w14:paraId="25F67CA8" w14:textId="7E201347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FB3F0F5" w:rsidP="1FB3F0F5" w:rsidRDefault="1FB3F0F5" w14:paraId="34FC0306" w14:textId="1F6B87AB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FB3F0F5" w:rsidP="1FB3F0F5" w:rsidRDefault="1FB3F0F5" w14:paraId="2C62B04F" w14:textId="0D7B7073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48DBF52C">
        <w:trPr>
          <w:trHeight w:val="300"/>
        </w:trPr>
        <w:tc>
          <w:tcPr>
            <w:tcW w:w="1920" w:type="dxa"/>
            <w:tcMar/>
          </w:tcPr>
          <w:p w:rsidR="08B3580C" w:rsidP="1FB3F0F5" w:rsidRDefault="08B3580C" w14:paraId="01DF2191" w14:textId="29816385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08B3580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470" w:type="dxa"/>
            <w:tcMar/>
          </w:tcPr>
          <w:p w:rsidR="1FB3F0F5" w:rsidP="1FB3F0F5" w:rsidRDefault="1FB3F0F5" w14:paraId="5577F9F1" w14:textId="02B115A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1C85139D">
        <w:trPr>
          <w:trHeight w:val="300"/>
        </w:trPr>
        <w:tc>
          <w:tcPr>
            <w:tcW w:w="1920" w:type="dxa"/>
            <w:tcMar/>
          </w:tcPr>
          <w:p w:rsidR="08B3580C" w:rsidP="1FB3F0F5" w:rsidRDefault="08B3580C" w14:paraId="21DD9BEB" w14:textId="331A527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08B3580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7470" w:type="dxa"/>
            <w:tcMar/>
          </w:tcPr>
          <w:p w:rsidR="1FB3F0F5" w:rsidP="1FB3F0F5" w:rsidRDefault="1FB3F0F5" w14:paraId="3047AD8A" w14:textId="02B115A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259811E4">
        <w:trPr>
          <w:trHeight w:val="300"/>
        </w:trPr>
        <w:tc>
          <w:tcPr>
            <w:tcW w:w="1920" w:type="dxa"/>
            <w:tcMar/>
          </w:tcPr>
          <w:p w:rsidR="08B3580C" w:rsidP="1FB3F0F5" w:rsidRDefault="08B3580C" w14:paraId="5D4A3F99" w14:textId="5337E1B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08B3580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7470" w:type="dxa"/>
            <w:tcMar/>
          </w:tcPr>
          <w:p w:rsidR="1FB3F0F5" w:rsidP="1FB3F0F5" w:rsidRDefault="1FB3F0F5" w14:paraId="113E77F9" w14:textId="02B115A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199C8D41">
        <w:trPr>
          <w:trHeight w:val="300"/>
        </w:trPr>
        <w:tc>
          <w:tcPr>
            <w:tcW w:w="1920" w:type="dxa"/>
            <w:tcMar/>
          </w:tcPr>
          <w:p w:rsidR="08B3580C" w:rsidP="1FB3F0F5" w:rsidRDefault="08B3580C" w14:paraId="4ACEC50D" w14:textId="3542111D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08B3580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Why would you like to volunteer with us?</w:t>
            </w:r>
          </w:p>
        </w:tc>
        <w:tc>
          <w:tcPr>
            <w:tcW w:w="7470" w:type="dxa"/>
            <w:tcMar/>
          </w:tcPr>
          <w:p w:rsidR="1FB3F0F5" w:rsidP="1FB3F0F5" w:rsidRDefault="1FB3F0F5" w14:paraId="1462A554" w14:textId="0170341D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FB3F0F5" w:rsidP="1FB3F0F5" w:rsidRDefault="1FB3F0F5" w14:paraId="13F9540D" w14:textId="7BDBFE93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FB3F0F5" w:rsidP="1FB3F0F5" w:rsidRDefault="1FB3F0F5" w14:paraId="273D5670" w14:textId="045346C0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FB3F0F5" w:rsidP="1FB3F0F5" w:rsidRDefault="1FB3F0F5" w14:paraId="2139CE66" w14:textId="7F06A7A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FB3F0F5" w:rsidP="1FB3F0F5" w:rsidRDefault="1FB3F0F5" w14:paraId="6CA2186E" w14:textId="0F0751E7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2E243279" w:rsidP="1FB3F0F5" w:rsidRDefault="2E243279" w14:paraId="2C5FDDD4" w14:textId="2E75500B">
      <w:pPr>
        <w:pStyle w:val="Normal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E243279" w:rsidP="1FB3F0F5" w:rsidRDefault="2E243279" w14:paraId="26F5F3C9" w14:textId="75FE1911">
      <w:pPr>
        <w:ind w:left="-20" w:right="-20"/>
        <w:rPr>
          <w:rFonts w:ascii="Calibri" w:hAnsi="Calibri" w:eastAsia="Calibri" w:cs="Calibri"/>
          <w:sz w:val="24"/>
          <w:szCs w:val="24"/>
        </w:rPr>
      </w:pPr>
      <w:r w:rsidRPr="1FB3F0F5" w:rsidR="06911AD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 case of emergency please give details of the person you wish us to contact: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8830"/>
      </w:tblGrid>
      <w:tr w:rsidR="1FB3F0F5" w:rsidTr="1FB3F0F5" w14:paraId="21C10B1A">
        <w:trPr>
          <w:trHeight w:val="615"/>
        </w:trPr>
        <w:tc>
          <w:tcPr>
            <w:tcW w:w="8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8" w:type="dxa"/>
              <w:right w:w="108" w:type="dxa"/>
            </w:tcMar>
            <w:vAlign w:val="top"/>
          </w:tcPr>
          <w:p w:rsidR="1FB3F0F5" w:rsidP="1FB3F0F5" w:rsidRDefault="1FB3F0F5" w14:paraId="6928A7AD" w14:textId="641B5C08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1FB3F0F5" w:rsidR="1FB3F0F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Name</w:t>
            </w:r>
            <w:r w:rsidRPr="1FB3F0F5" w:rsidR="1FB3F0F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1FB3F0F5" w:rsidP="1FB3F0F5" w:rsidRDefault="1FB3F0F5" w14:paraId="6D89AF13" w14:textId="40EC405A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FB3F0F5" w:rsidTr="1FB3F0F5" w14:paraId="4C226C97">
        <w:trPr>
          <w:trHeight w:val="765"/>
        </w:trPr>
        <w:tc>
          <w:tcPr>
            <w:tcW w:w="8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8" w:type="dxa"/>
              <w:right w:w="108" w:type="dxa"/>
            </w:tcMar>
            <w:vAlign w:val="top"/>
          </w:tcPr>
          <w:p w:rsidR="1FB3F0F5" w:rsidP="1FB3F0F5" w:rsidRDefault="1FB3F0F5" w14:paraId="3882674C" w14:textId="56330919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1FB3F0F5" w:rsidR="1FB3F0F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Address</w:t>
            </w:r>
            <w:r w:rsidRPr="1FB3F0F5" w:rsidR="1FB3F0F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:</w:t>
            </w:r>
          </w:p>
        </w:tc>
      </w:tr>
      <w:tr w:rsidR="1FB3F0F5" w:rsidTr="1FB3F0F5" w14:paraId="03823F89">
        <w:trPr>
          <w:trHeight w:val="615"/>
        </w:trPr>
        <w:tc>
          <w:tcPr>
            <w:tcW w:w="8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8" w:type="dxa"/>
              <w:right w:w="108" w:type="dxa"/>
            </w:tcMar>
            <w:vAlign w:val="top"/>
          </w:tcPr>
          <w:p w:rsidR="1FB3F0F5" w:rsidP="1FB3F0F5" w:rsidRDefault="1FB3F0F5" w14:paraId="0C713D72" w14:textId="2BD1B08E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1FB3F0F5" w:rsidR="1FB3F0F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Telephone N</w:t>
            </w:r>
            <w:r w:rsidRPr="1FB3F0F5" w:rsidR="1FB3F0F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umber:</w:t>
            </w:r>
          </w:p>
          <w:p w:rsidR="1FB3F0F5" w:rsidP="1FB3F0F5" w:rsidRDefault="1FB3F0F5" w14:paraId="5A025CF2" w14:textId="526713C4">
            <w:pPr>
              <w:spacing w:before="0" w:beforeAutospacing="off" w:after="0" w:afterAutospacing="off"/>
              <w:ind w:left="-20" w:right="-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FB3F0F5" w:rsidTr="1FB3F0F5" w14:paraId="682486BB">
        <w:trPr>
          <w:trHeight w:val="615"/>
        </w:trPr>
        <w:tc>
          <w:tcPr>
            <w:tcW w:w="8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8" w:type="dxa"/>
              <w:right w:w="108" w:type="dxa"/>
            </w:tcMar>
            <w:vAlign w:val="top"/>
          </w:tcPr>
          <w:p w:rsidR="1FB3F0F5" w:rsidP="1FB3F0F5" w:rsidRDefault="1FB3F0F5" w14:paraId="301FD402" w14:textId="67D8847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1FB3F0F5" w:rsidR="1FB3F0F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Relationship to yourself:</w:t>
            </w:r>
          </w:p>
        </w:tc>
      </w:tr>
    </w:tbl>
    <w:p w:rsidR="2E243279" w:rsidP="2E243279" w:rsidRDefault="2E243279" w14:paraId="7D8D96DC" w14:textId="287EC2A2">
      <w:pPr>
        <w:pStyle w:val="Normal"/>
        <w:ind w:left="-20" w:right="-20"/>
      </w:pPr>
    </w:p>
    <w:p w:rsidR="2E243279" w:rsidP="1FB3F0F5" w:rsidRDefault="2E243279" w14:paraId="73456DA8" w14:textId="4A0D3B7C">
      <w:pPr>
        <w:pStyle w:val="Normal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2E243279" w:rsidP="1FB3F0F5" w:rsidRDefault="2E243279" w14:paraId="74996FD3" w14:textId="0521C2EB">
      <w:pPr>
        <w:pStyle w:val="Normal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FB3F0F5" w:rsidR="47C0880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Availability</w:t>
      </w:r>
    </w:p>
    <w:tbl>
      <w:tblPr>
        <w:tblStyle w:val="TableGrid"/>
        <w:tblW w:w="0" w:type="auto"/>
        <w:tblInd w:w="-20" w:type="dxa"/>
        <w:tblLayout w:type="fixed"/>
        <w:tblLook w:val="06A0" w:firstRow="1" w:lastRow="0" w:firstColumn="1" w:lastColumn="0" w:noHBand="1" w:noVBand="1"/>
      </w:tblPr>
      <w:tblGrid>
        <w:gridCol w:w="2348"/>
        <w:gridCol w:w="2340"/>
        <w:gridCol w:w="2355"/>
        <w:gridCol w:w="2348"/>
      </w:tblGrid>
      <w:tr w:rsidR="1FB3F0F5" w:rsidTr="1FB3F0F5" w14:paraId="5FDB763E">
        <w:trPr>
          <w:trHeight w:val="300"/>
        </w:trPr>
        <w:tc>
          <w:tcPr>
            <w:tcW w:w="2348" w:type="dxa"/>
            <w:tcMar/>
          </w:tcPr>
          <w:p w:rsidR="1FB3F0F5" w:rsidP="1FB3F0F5" w:rsidRDefault="1FB3F0F5" w14:paraId="17780C3E" w14:textId="14B1CA1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FB3F0F5" w:rsidP="1FB3F0F5" w:rsidRDefault="1FB3F0F5" w14:paraId="6FEBF5F4" w14:textId="00FA346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AM</w:t>
            </w: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5" w:type="dxa"/>
            <w:tcMar/>
          </w:tcPr>
          <w:p w:rsidR="1FB3F0F5" w:rsidP="1FB3F0F5" w:rsidRDefault="1FB3F0F5" w14:paraId="624A8CF2" w14:textId="48B2DD9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PM</w:t>
            </w:r>
          </w:p>
        </w:tc>
        <w:tc>
          <w:tcPr>
            <w:tcW w:w="2348" w:type="dxa"/>
            <w:tcMar/>
          </w:tcPr>
          <w:p w:rsidR="1FB3F0F5" w:rsidP="1FB3F0F5" w:rsidRDefault="1FB3F0F5" w14:paraId="134762C1" w14:textId="3873E59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EVENING</w:t>
            </w:r>
          </w:p>
        </w:tc>
      </w:tr>
      <w:tr w:rsidR="1FB3F0F5" w:rsidTr="1FB3F0F5" w14:paraId="714E153B">
        <w:trPr>
          <w:trHeight w:val="300"/>
        </w:trPr>
        <w:tc>
          <w:tcPr>
            <w:tcW w:w="2348" w:type="dxa"/>
            <w:tcMar/>
          </w:tcPr>
          <w:p w:rsidR="1FB3F0F5" w:rsidP="1FB3F0F5" w:rsidRDefault="1FB3F0F5" w14:paraId="70651378" w14:textId="1355CFC0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340" w:type="dxa"/>
            <w:tcMar/>
          </w:tcPr>
          <w:p w:rsidR="1FB3F0F5" w:rsidP="1FB3F0F5" w:rsidRDefault="1FB3F0F5" w14:paraId="14BFE5A1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Mar/>
          </w:tcPr>
          <w:p w:rsidR="1FB3F0F5" w:rsidP="1FB3F0F5" w:rsidRDefault="1FB3F0F5" w14:paraId="5E7A4A4A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Mar/>
          </w:tcPr>
          <w:p w:rsidR="1FB3F0F5" w:rsidP="1FB3F0F5" w:rsidRDefault="1FB3F0F5" w14:paraId="04E92681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2970479B">
        <w:trPr>
          <w:trHeight w:val="300"/>
        </w:trPr>
        <w:tc>
          <w:tcPr>
            <w:tcW w:w="2348" w:type="dxa"/>
            <w:tcMar/>
          </w:tcPr>
          <w:p w:rsidR="1FB3F0F5" w:rsidP="1FB3F0F5" w:rsidRDefault="1FB3F0F5" w14:paraId="6B2B8D8E" w14:textId="0BC9BE0D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340" w:type="dxa"/>
            <w:tcMar/>
          </w:tcPr>
          <w:p w:rsidR="1FB3F0F5" w:rsidP="1FB3F0F5" w:rsidRDefault="1FB3F0F5" w14:paraId="07AC9F91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Mar/>
          </w:tcPr>
          <w:p w:rsidR="1FB3F0F5" w:rsidP="1FB3F0F5" w:rsidRDefault="1FB3F0F5" w14:paraId="47E6B303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Mar/>
          </w:tcPr>
          <w:p w:rsidR="1FB3F0F5" w:rsidP="1FB3F0F5" w:rsidRDefault="1FB3F0F5" w14:paraId="134562CB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39CD7AAD">
        <w:trPr>
          <w:trHeight w:val="300"/>
        </w:trPr>
        <w:tc>
          <w:tcPr>
            <w:tcW w:w="2348" w:type="dxa"/>
            <w:tcMar/>
          </w:tcPr>
          <w:p w:rsidR="1FB3F0F5" w:rsidP="1FB3F0F5" w:rsidRDefault="1FB3F0F5" w14:paraId="7CA28A56" w14:textId="75A135D9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340" w:type="dxa"/>
            <w:tcMar/>
          </w:tcPr>
          <w:p w:rsidR="1FB3F0F5" w:rsidP="1FB3F0F5" w:rsidRDefault="1FB3F0F5" w14:paraId="634AA92D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Mar/>
          </w:tcPr>
          <w:p w:rsidR="1FB3F0F5" w:rsidP="1FB3F0F5" w:rsidRDefault="1FB3F0F5" w14:paraId="1FA77923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Mar/>
          </w:tcPr>
          <w:p w:rsidR="1FB3F0F5" w:rsidP="1FB3F0F5" w:rsidRDefault="1FB3F0F5" w14:paraId="50CE6CF7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1D42A43E">
        <w:trPr>
          <w:trHeight w:val="300"/>
        </w:trPr>
        <w:tc>
          <w:tcPr>
            <w:tcW w:w="2348" w:type="dxa"/>
            <w:tcMar/>
          </w:tcPr>
          <w:p w:rsidR="1FB3F0F5" w:rsidP="1FB3F0F5" w:rsidRDefault="1FB3F0F5" w14:paraId="4A4403C9" w14:textId="7ECFB2E5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340" w:type="dxa"/>
            <w:tcMar/>
          </w:tcPr>
          <w:p w:rsidR="1FB3F0F5" w:rsidP="1FB3F0F5" w:rsidRDefault="1FB3F0F5" w14:paraId="3BA18F0E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Mar/>
          </w:tcPr>
          <w:p w:rsidR="1FB3F0F5" w:rsidP="1FB3F0F5" w:rsidRDefault="1FB3F0F5" w14:paraId="0EF630F5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Mar/>
          </w:tcPr>
          <w:p w:rsidR="1FB3F0F5" w:rsidP="1FB3F0F5" w:rsidRDefault="1FB3F0F5" w14:paraId="1595D546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5687FB2A">
        <w:trPr>
          <w:trHeight w:val="300"/>
        </w:trPr>
        <w:tc>
          <w:tcPr>
            <w:tcW w:w="2348" w:type="dxa"/>
            <w:tcMar/>
          </w:tcPr>
          <w:p w:rsidR="1FB3F0F5" w:rsidP="1FB3F0F5" w:rsidRDefault="1FB3F0F5" w14:paraId="2F00F374" w14:textId="7394D496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340" w:type="dxa"/>
            <w:tcMar/>
          </w:tcPr>
          <w:p w:rsidR="1FB3F0F5" w:rsidP="1FB3F0F5" w:rsidRDefault="1FB3F0F5" w14:paraId="43B561C5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Mar/>
          </w:tcPr>
          <w:p w:rsidR="1FB3F0F5" w:rsidP="1FB3F0F5" w:rsidRDefault="1FB3F0F5" w14:paraId="41CE6235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Mar/>
          </w:tcPr>
          <w:p w:rsidR="1FB3F0F5" w:rsidP="1FB3F0F5" w:rsidRDefault="1FB3F0F5" w14:paraId="05328EFD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12A13D7A">
        <w:trPr>
          <w:trHeight w:val="300"/>
        </w:trPr>
        <w:tc>
          <w:tcPr>
            <w:tcW w:w="2348" w:type="dxa"/>
            <w:tcMar/>
          </w:tcPr>
          <w:p w:rsidR="1FB3F0F5" w:rsidP="1FB3F0F5" w:rsidRDefault="1FB3F0F5" w14:paraId="45422A9E" w14:textId="62E9018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340" w:type="dxa"/>
            <w:tcMar/>
          </w:tcPr>
          <w:p w:rsidR="1FB3F0F5" w:rsidP="1FB3F0F5" w:rsidRDefault="1FB3F0F5" w14:paraId="1881B774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Mar/>
          </w:tcPr>
          <w:p w:rsidR="1FB3F0F5" w:rsidP="1FB3F0F5" w:rsidRDefault="1FB3F0F5" w14:paraId="0B187D52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Mar/>
          </w:tcPr>
          <w:p w:rsidR="1FB3F0F5" w:rsidP="1FB3F0F5" w:rsidRDefault="1FB3F0F5" w14:paraId="6AAC3A14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FB3F0F5" w:rsidTr="1FB3F0F5" w14:paraId="5BFE9AE8">
        <w:trPr>
          <w:trHeight w:val="300"/>
        </w:trPr>
        <w:tc>
          <w:tcPr>
            <w:tcW w:w="2348" w:type="dxa"/>
            <w:tcMar/>
          </w:tcPr>
          <w:p w:rsidR="1FB3F0F5" w:rsidP="1FB3F0F5" w:rsidRDefault="1FB3F0F5" w14:paraId="01FAB03E" w14:textId="6B693AE7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B3F0F5" w:rsidR="1FB3F0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Sunday </w:t>
            </w:r>
          </w:p>
        </w:tc>
        <w:tc>
          <w:tcPr>
            <w:tcW w:w="2340" w:type="dxa"/>
            <w:tcMar/>
          </w:tcPr>
          <w:p w:rsidR="1FB3F0F5" w:rsidP="1FB3F0F5" w:rsidRDefault="1FB3F0F5" w14:paraId="1FB339EA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Mar/>
          </w:tcPr>
          <w:p w:rsidR="1FB3F0F5" w:rsidP="1FB3F0F5" w:rsidRDefault="1FB3F0F5" w14:paraId="5F539410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Mar/>
          </w:tcPr>
          <w:p w:rsidR="1FB3F0F5" w:rsidP="1FB3F0F5" w:rsidRDefault="1FB3F0F5" w14:paraId="615EEDDF" w14:textId="6CCC39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2E243279" w:rsidP="1FB3F0F5" w:rsidRDefault="2E243279" w14:paraId="0DA0D5E6" w14:textId="6DBAEC58">
      <w:pPr>
        <w:pStyle w:val="Normal"/>
        <w:ind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2E243279" w:rsidP="1FB3F0F5" w:rsidRDefault="2E243279" w14:paraId="1FEC7CAD" w14:textId="3BA6CC7B">
      <w:pPr>
        <w:pStyle w:val="Normal"/>
        <w:ind/>
      </w:pPr>
      <w:r w:rsidRPr="1FB3F0F5" w:rsidR="53A137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Employment History</w:t>
      </w:r>
    </w:p>
    <w:tbl>
      <w:tblPr>
        <w:tblStyle w:val="TableGrid"/>
        <w:tblW w:w="0" w:type="auto"/>
        <w:tblInd w:w="-20" w:type="dxa"/>
        <w:tblLayout w:type="fixed"/>
        <w:tblLook w:val="06A0" w:firstRow="1" w:lastRow="0" w:firstColumn="1" w:lastColumn="0" w:noHBand="1" w:noVBand="1"/>
      </w:tblPr>
      <w:tblGrid>
        <w:gridCol w:w="1170"/>
        <w:gridCol w:w="5090"/>
        <w:gridCol w:w="3130"/>
      </w:tblGrid>
      <w:tr w:rsidR="1FB3F0F5" w:rsidTr="1FB3F0F5" w14:paraId="711520DA">
        <w:trPr>
          <w:trHeight w:val="300"/>
        </w:trPr>
        <w:tc>
          <w:tcPr>
            <w:tcW w:w="1170" w:type="dxa"/>
            <w:tcMar/>
          </w:tcPr>
          <w:p w:rsidR="53A137E3" w:rsidP="1FB3F0F5" w:rsidRDefault="53A137E3" w14:paraId="1ADBB2F7" w14:textId="436CD1F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  <w:r w:rsidRPr="1FB3F0F5" w:rsidR="53A137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Date</w:t>
            </w:r>
          </w:p>
        </w:tc>
        <w:tc>
          <w:tcPr>
            <w:tcW w:w="5090" w:type="dxa"/>
            <w:tcMar/>
          </w:tcPr>
          <w:p w:rsidR="53A137E3" w:rsidP="1FB3F0F5" w:rsidRDefault="53A137E3" w14:paraId="3D7806A9" w14:textId="4F60201C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  <w:r w:rsidRPr="1FB3F0F5" w:rsidR="53A137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Employer/Address</w:t>
            </w:r>
          </w:p>
        </w:tc>
        <w:tc>
          <w:tcPr>
            <w:tcW w:w="3130" w:type="dxa"/>
            <w:tcMar/>
          </w:tcPr>
          <w:p w:rsidR="53A137E3" w:rsidP="1FB3F0F5" w:rsidRDefault="53A137E3" w14:paraId="5291D39E" w14:textId="1A85A621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  <w:r w:rsidRPr="1FB3F0F5" w:rsidR="53A137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Role</w:t>
            </w:r>
          </w:p>
        </w:tc>
      </w:tr>
      <w:tr w:rsidR="1FB3F0F5" w:rsidTr="1FB3F0F5" w14:paraId="3850507F">
        <w:trPr>
          <w:trHeight w:val="300"/>
        </w:trPr>
        <w:tc>
          <w:tcPr>
            <w:tcW w:w="1170" w:type="dxa"/>
            <w:tcMar/>
          </w:tcPr>
          <w:p w:rsidR="1FB3F0F5" w:rsidP="1FB3F0F5" w:rsidRDefault="1FB3F0F5" w14:paraId="30259C1F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0" w:type="dxa"/>
            <w:tcMar/>
          </w:tcPr>
          <w:p w:rsidR="1FB3F0F5" w:rsidP="1FB3F0F5" w:rsidRDefault="1FB3F0F5" w14:paraId="38FDC6BD" w14:textId="2B0B916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  <w:p w:rsidR="1FB3F0F5" w:rsidP="1FB3F0F5" w:rsidRDefault="1FB3F0F5" w14:paraId="6100D307" w14:textId="2511EA2E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30" w:type="dxa"/>
            <w:tcMar/>
          </w:tcPr>
          <w:p w:rsidR="1FB3F0F5" w:rsidP="1FB3F0F5" w:rsidRDefault="1FB3F0F5" w14:paraId="048B5661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</w:tr>
      <w:tr w:rsidR="1FB3F0F5" w:rsidTr="1FB3F0F5" w14:paraId="4EB71010">
        <w:trPr>
          <w:trHeight w:val="300"/>
        </w:trPr>
        <w:tc>
          <w:tcPr>
            <w:tcW w:w="1170" w:type="dxa"/>
            <w:tcMar/>
          </w:tcPr>
          <w:p w:rsidR="1FB3F0F5" w:rsidP="1FB3F0F5" w:rsidRDefault="1FB3F0F5" w14:paraId="2962189E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0" w:type="dxa"/>
            <w:tcMar/>
          </w:tcPr>
          <w:p w:rsidR="1FB3F0F5" w:rsidP="1FB3F0F5" w:rsidRDefault="1FB3F0F5" w14:paraId="27937E71" w14:textId="13CDD03F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  <w:p w:rsidR="1FB3F0F5" w:rsidP="1FB3F0F5" w:rsidRDefault="1FB3F0F5" w14:paraId="07B20555" w14:textId="2B723226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30" w:type="dxa"/>
            <w:tcMar/>
          </w:tcPr>
          <w:p w:rsidR="1FB3F0F5" w:rsidP="1FB3F0F5" w:rsidRDefault="1FB3F0F5" w14:paraId="240BF116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</w:tr>
      <w:tr w:rsidR="1FB3F0F5" w:rsidTr="1FB3F0F5" w14:paraId="4537B968">
        <w:trPr>
          <w:trHeight w:val="300"/>
        </w:trPr>
        <w:tc>
          <w:tcPr>
            <w:tcW w:w="1170" w:type="dxa"/>
            <w:tcMar/>
          </w:tcPr>
          <w:p w:rsidR="1FB3F0F5" w:rsidP="1FB3F0F5" w:rsidRDefault="1FB3F0F5" w14:paraId="17C6D869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0" w:type="dxa"/>
            <w:tcMar/>
          </w:tcPr>
          <w:p w:rsidR="1FB3F0F5" w:rsidP="1FB3F0F5" w:rsidRDefault="1FB3F0F5" w14:paraId="6EC0503E" w14:textId="2C480178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  <w:p w:rsidR="1FB3F0F5" w:rsidP="1FB3F0F5" w:rsidRDefault="1FB3F0F5" w14:paraId="1ADEEA52" w14:textId="796A5E2C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30" w:type="dxa"/>
            <w:tcMar/>
          </w:tcPr>
          <w:p w:rsidR="1FB3F0F5" w:rsidP="1FB3F0F5" w:rsidRDefault="1FB3F0F5" w14:paraId="6681A2D7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</w:tr>
      <w:tr w:rsidR="1FB3F0F5" w:rsidTr="1FB3F0F5" w14:paraId="520F93B3">
        <w:trPr>
          <w:trHeight w:val="300"/>
        </w:trPr>
        <w:tc>
          <w:tcPr>
            <w:tcW w:w="1170" w:type="dxa"/>
            <w:tcMar/>
          </w:tcPr>
          <w:p w:rsidR="1FB3F0F5" w:rsidP="1FB3F0F5" w:rsidRDefault="1FB3F0F5" w14:paraId="3CFEE281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0" w:type="dxa"/>
            <w:tcMar/>
          </w:tcPr>
          <w:p w:rsidR="1FB3F0F5" w:rsidP="1FB3F0F5" w:rsidRDefault="1FB3F0F5" w14:paraId="6F8C12C4" w14:textId="49050E56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  <w:p w:rsidR="1FB3F0F5" w:rsidP="1FB3F0F5" w:rsidRDefault="1FB3F0F5" w14:paraId="34B3EADE" w14:textId="0DA77DC0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30" w:type="dxa"/>
            <w:tcMar/>
          </w:tcPr>
          <w:p w:rsidR="1FB3F0F5" w:rsidP="1FB3F0F5" w:rsidRDefault="1FB3F0F5" w14:paraId="34A67F7A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</w:tr>
      <w:tr w:rsidR="1FB3F0F5" w:rsidTr="1FB3F0F5" w14:paraId="3907F95D">
        <w:trPr>
          <w:trHeight w:val="300"/>
        </w:trPr>
        <w:tc>
          <w:tcPr>
            <w:tcW w:w="1170" w:type="dxa"/>
            <w:tcMar/>
          </w:tcPr>
          <w:p w:rsidR="1FB3F0F5" w:rsidP="1FB3F0F5" w:rsidRDefault="1FB3F0F5" w14:paraId="09294613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0" w:type="dxa"/>
            <w:tcMar/>
          </w:tcPr>
          <w:p w:rsidR="1FB3F0F5" w:rsidP="1FB3F0F5" w:rsidRDefault="1FB3F0F5" w14:paraId="46F33EC3" w14:textId="2BC21DE0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  <w:p w:rsidR="1FB3F0F5" w:rsidP="1FB3F0F5" w:rsidRDefault="1FB3F0F5" w14:paraId="1AF2A44F" w14:textId="02DF8E69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30" w:type="dxa"/>
            <w:tcMar/>
          </w:tcPr>
          <w:p w:rsidR="1FB3F0F5" w:rsidP="1FB3F0F5" w:rsidRDefault="1FB3F0F5" w14:paraId="5D07829D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</w:tr>
      <w:tr w:rsidR="1FB3F0F5" w:rsidTr="1FB3F0F5" w14:paraId="68B1DE07">
        <w:trPr>
          <w:trHeight w:val="300"/>
        </w:trPr>
        <w:tc>
          <w:tcPr>
            <w:tcW w:w="1170" w:type="dxa"/>
            <w:tcMar/>
          </w:tcPr>
          <w:p w:rsidR="1FB3F0F5" w:rsidP="1FB3F0F5" w:rsidRDefault="1FB3F0F5" w14:paraId="4404F008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0" w:type="dxa"/>
            <w:tcMar/>
          </w:tcPr>
          <w:p w:rsidR="1FB3F0F5" w:rsidP="1FB3F0F5" w:rsidRDefault="1FB3F0F5" w14:paraId="33CC794A" w14:textId="59472A1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  <w:p w:rsidR="1FB3F0F5" w:rsidP="1FB3F0F5" w:rsidRDefault="1FB3F0F5" w14:paraId="4927DEA0" w14:textId="609CD430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30" w:type="dxa"/>
            <w:tcMar/>
          </w:tcPr>
          <w:p w:rsidR="1FB3F0F5" w:rsidP="1FB3F0F5" w:rsidRDefault="1FB3F0F5" w14:paraId="32124F7E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</w:tr>
      <w:tr w:rsidR="1FB3F0F5" w:rsidTr="1FB3F0F5" w14:paraId="09246BB2">
        <w:trPr>
          <w:trHeight w:val="300"/>
        </w:trPr>
        <w:tc>
          <w:tcPr>
            <w:tcW w:w="1170" w:type="dxa"/>
            <w:tcMar/>
          </w:tcPr>
          <w:p w:rsidR="1FB3F0F5" w:rsidP="1FB3F0F5" w:rsidRDefault="1FB3F0F5" w14:paraId="5F94F049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0" w:type="dxa"/>
            <w:tcMar/>
          </w:tcPr>
          <w:p w:rsidR="1FB3F0F5" w:rsidP="1FB3F0F5" w:rsidRDefault="1FB3F0F5" w14:paraId="7C2DA094" w14:textId="47F0BE83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  <w:p w:rsidR="1FB3F0F5" w:rsidP="1FB3F0F5" w:rsidRDefault="1FB3F0F5" w14:paraId="45721452" w14:textId="7A65A0D8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30" w:type="dxa"/>
            <w:tcMar/>
          </w:tcPr>
          <w:p w:rsidR="1FB3F0F5" w:rsidP="1FB3F0F5" w:rsidRDefault="1FB3F0F5" w14:paraId="6B6754E3" w14:textId="70FEC694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</w:pPr>
          </w:p>
        </w:tc>
      </w:tr>
    </w:tbl>
    <w:p w:rsidR="2E243279" w:rsidP="1FB3F0F5" w:rsidRDefault="2E243279" w14:paraId="7E6D3FDA" w14:textId="4BDD7E0A">
      <w:pPr>
        <w:pStyle w:val="Normal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1FB3F0F5" w:rsidP="1FB3F0F5" w:rsidRDefault="1FB3F0F5" w14:paraId="6F6D4636" w14:textId="332EA3B7">
      <w:pPr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1FB3F0F5" w:rsidP="1FB3F0F5" w:rsidRDefault="1FB3F0F5" w14:paraId="1ED96459" w14:textId="25AF3F0E">
      <w:pPr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4B186444" w:rsidP="1FB3F0F5" w:rsidRDefault="4B186444" w14:paraId="27AA697E" w14:textId="741C568D">
      <w:pPr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FB3F0F5" w:rsidR="4B18644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References</w:t>
      </w:r>
    </w:p>
    <w:p w:rsidR="4B186444" w:rsidP="1FB3F0F5" w:rsidRDefault="4B186444" w14:paraId="1DC9FDD3" w14:textId="1529452C">
      <w:pPr>
        <w:ind w:left="-20" w:right="-20"/>
        <w:rPr>
          <w:rFonts w:ascii="Calibri" w:hAnsi="Calibri" w:eastAsia="Calibri" w:cs="Calibri"/>
          <w:sz w:val="24"/>
          <w:szCs w:val="24"/>
        </w:rPr>
      </w:pPr>
      <w:r w:rsidRPr="1FB3F0F5" w:rsidR="4B18644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Name</w:t>
      </w:r>
      <w:r w:rsidRPr="1FB3F0F5" w:rsidR="4B18644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address of 2 referees who have known you for at least 2 years (not a family member or relative)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0" w:type="auto"/>
        <w:tblBorders>
          <w:right w:val="singl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4654"/>
        <w:gridCol w:w="4654"/>
      </w:tblGrid>
      <w:tr w:rsidR="1FB3F0F5" w:rsidTr="1FB3F0F5" w14:paraId="0F11819B">
        <w:trPr>
          <w:trHeight w:val="300"/>
        </w:trPr>
        <w:tc>
          <w:tcPr>
            <w:tcW w:w="465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8" w:type="dxa"/>
            </w:tcMar>
            <w:vAlign w:val="center"/>
          </w:tcPr>
          <w:p w:rsidR="4B186444" w:rsidP="1FB3F0F5" w:rsidRDefault="4B186444" w14:paraId="28B4DB89" w14:textId="26895B52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1FB3F0F5" w:rsidR="4B186444">
              <w:rPr>
                <w:rFonts w:ascii="Calibri" w:hAnsi="Calibri" w:eastAsia="Calibri" w:cs="Calibri"/>
                <w:sz w:val="24"/>
                <w:szCs w:val="24"/>
              </w:rPr>
              <w:t>Name:</w:t>
            </w:r>
          </w:p>
        </w:tc>
        <w:tc>
          <w:tcPr>
            <w:tcW w:w="465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8" w:type="dxa"/>
            </w:tcMar>
            <w:vAlign w:val="center"/>
          </w:tcPr>
          <w:p w:rsidR="1FB3F0F5" w:rsidP="1FB3F0F5" w:rsidRDefault="1FB3F0F5" w14:paraId="76CEEAF1" w14:textId="26895B52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1FB3F0F5" w:rsidR="1FB3F0F5">
              <w:rPr>
                <w:rFonts w:ascii="Calibri" w:hAnsi="Calibri" w:eastAsia="Calibri" w:cs="Calibri"/>
                <w:sz w:val="24"/>
                <w:szCs w:val="24"/>
              </w:rPr>
              <w:t>Name:</w:t>
            </w:r>
          </w:p>
        </w:tc>
      </w:tr>
      <w:tr w:rsidR="1FB3F0F5" w:rsidTr="1FB3F0F5" w14:paraId="0DB5AA5C">
        <w:trPr>
          <w:trHeight w:val="300"/>
        </w:trPr>
        <w:tc>
          <w:tcPr>
            <w:tcW w:w="465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8" w:type="dxa"/>
            </w:tcMar>
            <w:vAlign w:val="center"/>
          </w:tcPr>
          <w:p w:rsidR="4B186444" w:rsidP="1FB3F0F5" w:rsidRDefault="4B186444" w14:paraId="485282EC" w14:textId="374F4F64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1FB3F0F5" w:rsidR="4B186444">
              <w:rPr>
                <w:rFonts w:ascii="Calibri" w:hAnsi="Calibri" w:eastAsia="Calibri" w:cs="Calibri"/>
                <w:sz w:val="24"/>
                <w:szCs w:val="24"/>
              </w:rPr>
              <w:t>Address:</w:t>
            </w:r>
          </w:p>
          <w:p w:rsidR="1FB3F0F5" w:rsidP="1FB3F0F5" w:rsidRDefault="1FB3F0F5" w14:paraId="518DEAFC" w14:textId="69E35E18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B3F0F5" w:rsidP="1FB3F0F5" w:rsidRDefault="1FB3F0F5" w14:paraId="1FDC59CC" w14:textId="74B9D3FF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B3F0F5" w:rsidP="1FB3F0F5" w:rsidRDefault="1FB3F0F5" w14:paraId="294C4658" w14:textId="14B09C34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8" w:type="dxa"/>
            </w:tcMar>
            <w:vAlign w:val="center"/>
          </w:tcPr>
          <w:p w:rsidR="1FB3F0F5" w:rsidP="1FB3F0F5" w:rsidRDefault="1FB3F0F5" w14:paraId="7E5D6D76" w14:textId="374F4F64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1FB3F0F5" w:rsidR="1FB3F0F5">
              <w:rPr>
                <w:rFonts w:ascii="Calibri" w:hAnsi="Calibri" w:eastAsia="Calibri" w:cs="Calibri"/>
                <w:sz w:val="24"/>
                <w:szCs w:val="24"/>
              </w:rPr>
              <w:t>Address:</w:t>
            </w:r>
          </w:p>
          <w:p w:rsidR="1FB3F0F5" w:rsidP="1FB3F0F5" w:rsidRDefault="1FB3F0F5" w14:paraId="24C414DB" w14:textId="69E35E18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B3F0F5" w:rsidP="1FB3F0F5" w:rsidRDefault="1FB3F0F5" w14:paraId="7B9DE111" w14:textId="74B9D3FF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FB3F0F5" w:rsidP="1FB3F0F5" w:rsidRDefault="1FB3F0F5" w14:paraId="143A5433" w14:textId="14B09C34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FB3F0F5" w:rsidTr="1FB3F0F5" w14:paraId="69AD4DD6">
        <w:trPr>
          <w:trHeight w:val="300"/>
        </w:trPr>
        <w:tc>
          <w:tcPr>
            <w:tcW w:w="465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8" w:type="dxa"/>
            </w:tcMar>
            <w:vAlign w:val="center"/>
          </w:tcPr>
          <w:p w:rsidR="4B186444" w:rsidP="1FB3F0F5" w:rsidRDefault="4B186444" w14:paraId="59806FBC" w14:textId="5C2ABEB1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1FB3F0F5" w:rsidR="4B186444">
              <w:rPr>
                <w:rFonts w:ascii="Calibri" w:hAnsi="Calibri" w:eastAsia="Calibri" w:cs="Calibri"/>
                <w:sz w:val="24"/>
                <w:szCs w:val="24"/>
              </w:rPr>
              <w:t>Telephone:</w:t>
            </w:r>
          </w:p>
        </w:tc>
        <w:tc>
          <w:tcPr>
            <w:tcW w:w="465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8" w:type="dxa"/>
            </w:tcMar>
            <w:vAlign w:val="center"/>
          </w:tcPr>
          <w:p w:rsidR="1FB3F0F5" w:rsidP="1FB3F0F5" w:rsidRDefault="1FB3F0F5" w14:paraId="185BE9C8" w14:textId="5C2ABEB1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1FB3F0F5" w:rsidR="1FB3F0F5">
              <w:rPr>
                <w:rFonts w:ascii="Calibri" w:hAnsi="Calibri" w:eastAsia="Calibri" w:cs="Calibri"/>
                <w:sz w:val="24"/>
                <w:szCs w:val="24"/>
              </w:rPr>
              <w:t>Telephone:</w:t>
            </w:r>
          </w:p>
        </w:tc>
      </w:tr>
      <w:tr w:rsidR="1FB3F0F5" w:rsidTr="1FB3F0F5" w14:paraId="11F55D2C">
        <w:trPr>
          <w:trHeight w:val="300"/>
        </w:trPr>
        <w:tc>
          <w:tcPr>
            <w:tcW w:w="465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8" w:type="dxa"/>
            </w:tcMar>
            <w:vAlign w:val="center"/>
          </w:tcPr>
          <w:p w:rsidR="4B186444" w:rsidP="1FB3F0F5" w:rsidRDefault="4B186444" w14:paraId="630C154F" w14:textId="6BD2073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FB3F0F5" w:rsidR="4B186444">
              <w:rPr>
                <w:rFonts w:ascii="Calibri" w:hAnsi="Calibri" w:eastAsia="Calibri" w:cs="Calibri"/>
                <w:sz w:val="24"/>
                <w:szCs w:val="24"/>
              </w:rPr>
              <w:t>Relationship</w:t>
            </w:r>
            <w:r w:rsidRPr="1FB3F0F5" w:rsidR="4B186444">
              <w:rPr>
                <w:rFonts w:ascii="Calibri" w:hAnsi="Calibri" w:eastAsia="Calibri" w:cs="Calibri"/>
                <w:sz w:val="24"/>
                <w:szCs w:val="24"/>
              </w:rPr>
              <w:t>:</w:t>
            </w:r>
          </w:p>
        </w:tc>
        <w:tc>
          <w:tcPr>
            <w:tcW w:w="465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8" w:type="dxa"/>
            </w:tcMar>
            <w:vAlign w:val="center"/>
          </w:tcPr>
          <w:p w:rsidR="1FB3F0F5" w:rsidP="1FB3F0F5" w:rsidRDefault="1FB3F0F5" w14:paraId="46D5B0AF" w14:textId="6BD2073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FB3F0F5" w:rsidR="1FB3F0F5">
              <w:rPr>
                <w:rFonts w:ascii="Calibri" w:hAnsi="Calibri" w:eastAsia="Calibri" w:cs="Calibri"/>
                <w:sz w:val="24"/>
                <w:szCs w:val="24"/>
              </w:rPr>
              <w:t>Relationship</w:t>
            </w:r>
            <w:r w:rsidRPr="1FB3F0F5" w:rsidR="1FB3F0F5">
              <w:rPr>
                <w:rFonts w:ascii="Calibri" w:hAnsi="Calibri" w:eastAsia="Calibri" w:cs="Calibri"/>
                <w:sz w:val="24"/>
                <w:szCs w:val="24"/>
              </w:rPr>
              <w:t>:</w:t>
            </w:r>
          </w:p>
        </w:tc>
      </w:tr>
    </w:tbl>
    <w:p w:rsidR="1FB3F0F5" w:rsidP="1FB3F0F5" w:rsidRDefault="1FB3F0F5" w14:paraId="068582C0" w14:textId="3D4F7D23">
      <w:pPr>
        <w:pStyle w:val="Normal"/>
        <w:ind w:left="-20" w:right="-20"/>
        <w:rPr>
          <w:rFonts w:ascii="Calibri" w:hAnsi="Calibri" w:eastAsia="Calibri" w:cs="Calibri"/>
          <w:sz w:val="24"/>
          <w:szCs w:val="24"/>
        </w:rPr>
      </w:pPr>
    </w:p>
    <w:p w:rsidR="1FB3F0F5" w:rsidP="1FB3F0F5" w:rsidRDefault="1FB3F0F5" w14:paraId="3E7E2281" w14:textId="03E20685">
      <w:pPr>
        <w:pStyle w:val="Normal"/>
      </w:pPr>
    </w:p>
    <w:p w:rsidR="2B223634" w:rsidP="1FB3F0F5" w:rsidRDefault="2B223634" w14:paraId="0C383ED7" w14:textId="4DAE6419">
      <w:pPr>
        <w:pStyle w:val="Heading1"/>
        <w:spacing w:before="0" w:beforeAutospacing="off" w:after="160" w:afterAutospacing="off" w:line="279" w:lineRule="auto"/>
        <w:ind w:left="-20" w:right="-2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FB3F0F5" w:rsidR="2B22363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In </w:t>
      </w:r>
      <w:r w:rsidRPr="1FB3F0F5" w:rsidR="2B22363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submitting</w:t>
      </w:r>
      <w:r w:rsidRPr="1FB3F0F5" w:rsidR="2B22363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this </w:t>
      </w:r>
      <w:r w:rsidRPr="1FB3F0F5" w:rsidR="79CD0ECB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application,</w:t>
      </w:r>
      <w:r w:rsidRPr="1FB3F0F5" w:rsidR="2B22363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I confirm that:</w:t>
      </w:r>
    </w:p>
    <w:p w:rsidR="2B223634" w:rsidP="1FB3F0F5" w:rsidRDefault="2B223634" w14:paraId="374BE0F9" w14:textId="1CD05D00">
      <w:pPr>
        <w:spacing w:line="240" w:lineRule="auto"/>
        <w:ind w:left="-20" w:right="-20"/>
        <w:jc w:val="left"/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</w:pP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All the information I have supplied is accurate</w:t>
      </w:r>
      <w:r w:rsidRPr="1FB3F0F5" w:rsidR="0DA0D772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 (please tick)</w:t>
      </w:r>
    </w:p>
    <w:p w:rsidR="2B223634" w:rsidP="1FB3F0F5" w:rsidRDefault="2B223634" w14:paraId="48FA8B37" w14:textId="1551279B">
      <w:pPr>
        <w:pStyle w:val="ListParagraph"/>
        <w:numPr>
          <w:ilvl w:val="0"/>
          <w:numId w:val="1"/>
        </w:numPr>
        <w:spacing w:line="252" w:lineRule="auto"/>
        <w:ind w:right="-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I am happy to attend an interview with Nailsea and District Community Transport and will supply two referees that can be contacted</w:t>
      </w:r>
    </w:p>
    <w:p w:rsidR="2B223634" w:rsidP="1FB3F0F5" w:rsidRDefault="2B223634" w14:paraId="65F04D0C" w14:textId="1D860C98">
      <w:pPr>
        <w:pStyle w:val="ListParagraph"/>
        <w:numPr>
          <w:ilvl w:val="0"/>
          <w:numId w:val="1"/>
        </w:numPr>
        <w:spacing w:line="252" w:lineRule="auto"/>
        <w:ind w:right="-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If I am offered a voluntary </w:t>
      </w:r>
      <w:r w:rsidRPr="1FB3F0F5" w:rsidR="48E37E20">
        <w:rPr>
          <w:rFonts w:ascii="Calibri" w:hAnsi="Calibri" w:eastAsia="Calibri" w:cs="Calibri"/>
          <w:noProof w:val="0"/>
          <w:sz w:val="24"/>
          <w:szCs w:val="24"/>
          <w:lang w:val="en-US"/>
        </w:rPr>
        <w:t>role,</w:t>
      </w: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 am happy for </w:t>
      </w: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Nailsea and District Community Transport</w:t>
      </w: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complete a a </w:t>
      </w:r>
      <w:r w:rsidRPr="1FB3F0F5" w:rsidR="1E9D0EDD">
        <w:rPr>
          <w:rFonts w:ascii="Calibri" w:hAnsi="Calibri" w:eastAsia="Calibri" w:cs="Calibri"/>
          <w:noProof w:val="0"/>
          <w:sz w:val="24"/>
          <w:szCs w:val="24"/>
          <w:lang w:val="en-US"/>
        </w:rPr>
        <w:t>Disclosure</w:t>
      </w: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>and Barring Service check (DBS);</w:t>
      </w:r>
    </w:p>
    <w:p w:rsidR="2B223634" w:rsidP="1FB3F0F5" w:rsidRDefault="2B223634" w14:paraId="18AD0C0B" w14:textId="4693C9FF">
      <w:pPr>
        <w:pStyle w:val="ListParagraph"/>
        <w:numPr>
          <w:ilvl w:val="0"/>
          <w:numId w:val="1"/>
        </w:numPr>
        <w:spacing w:line="252" w:lineRule="auto"/>
        <w:ind w:right="-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If I am offered a Volunteer Minibus or Car Driver </w:t>
      </w:r>
      <w:r w:rsidRPr="1FB3F0F5" w:rsidR="4C361223">
        <w:rPr>
          <w:rFonts w:ascii="Calibri" w:hAnsi="Calibri" w:eastAsia="Calibri" w:cs="Calibri"/>
          <w:noProof w:val="0"/>
          <w:sz w:val="24"/>
          <w:szCs w:val="24"/>
          <w:lang w:val="en-US"/>
        </w:rPr>
        <w:t>role,</w:t>
      </w: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 give my consent for </w:t>
      </w: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Nailsea and District Community Transport</w:t>
      </w: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conduct licence checks with the DVLA;</w:t>
      </w:r>
    </w:p>
    <w:p w:rsidR="2B223634" w:rsidP="1FB3F0F5" w:rsidRDefault="2B223634" w14:paraId="0E650824" w14:textId="1D53C4D2">
      <w:pPr>
        <w:pStyle w:val="ListParagraph"/>
        <w:numPr>
          <w:ilvl w:val="0"/>
          <w:numId w:val="1"/>
        </w:numPr>
        <w:spacing w:line="252" w:lineRule="auto"/>
        <w:ind w:right="-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If I am offered a Volunteer Minibus Driver </w:t>
      </w:r>
      <w:r w:rsidRPr="1FB3F0F5" w:rsidR="591F8164">
        <w:rPr>
          <w:rFonts w:ascii="Calibri" w:hAnsi="Calibri" w:eastAsia="Calibri" w:cs="Calibri"/>
          <w:noProof w:val="0"/>
          <w:sz w:val="24"/>
          <w:szCs w:val="24"/>
          <w:lang w:val="en-US"/>
        </w:rPr>
        <w:t>role,</w:t>
      </w: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 will inform </w:t>
      </w:r>
      <w:r w:rsidRPr="1FB3F0F5" w:rsidR="7E2BAE26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Nailsea and District Community Transport</w:t>
      </w:r>
      <w:r w:rsidRPr="1FB3F0F5" w:rsidR="7E2BAE2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FB3F0F5" w:rsidR="2B223634">
        <w:rPr>
          <w:rFonts w:ascii="Calibri" w:hAnsi="Calibri" w:eastAsia="Calibri" w:cs="Calibri"/>
          <w:noProof w:val="0"/>
          <w:sz w:val="24"/>
          <w:szCs w:val="24"/>
          <w:lang w:val="en-US"/>
        </w:rPr>
        <w:t>of any accidents that occur whilst driving and of any changes to my licence status and health; and,</w:t>
      </w:r>
    </w:p>
    <w:p w:rsidR="1FB3F0F5" w:rsidP="1FB3F0F5" w:rsidRDefault="1FB3F0F5" w14:paraId="69D73CBF" w14:textId="68E23873">
      <w:pPr>
        <w:pStyle w:val="Normal"/>
        <w:spacing w:line="252" w:lineRule="auto"/>
        <w:ind w:left="-20" w:right="-20"/>
        <w:jc w:val="left"/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</w:pPr>
    </w:p>
    <w:p w:rsidR="1FB3F0F5" w:rsidP="1FB3F0F5" w:rsidRDefault="1FB3F0F5" w14:paraId="0B268651" w14:textId="0AB97B90">
      <w:pPr>
        <w:pStyle w:val="Normal"/>
        <w:spacing w:line="252" w:lineRule="auto"/>
        <w:ind w:left="-20" w:right="-20"/>
        <w:jc w:val="left"/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</w:pPr>
    </w:p>
    <w:p w:rsidR="1FB3F0F5" w:rsidP="1FB3F0F5" w:rsidRDefault="1FB3F0F5" w14:paraId="633A4748" w14:textId="3CDAE7AD">
      <w:pPr>
        <w:pStyle w:val="Normal"/>
        <w:spacing w:line="252" w:lineRule="auto"/>
        <w:ind w:left="-20" w:right="-20"/>
        <w:jc w:val="left"/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</w:pPr>
    </w:p>
    <w:p w:rsidR="42B2F79A" w:rsidP="1FB3F0F5" w:rsidRDefault="42B2F79A" w14:paraId="4A21A8DF" w14:textId="775B8DD5">
      <w:pPr>
        <w:pStyle w:val="Normal"/>
        <w:spacing w:line="252" w:lineRule="auto"/>
        <w:ind w:left="-20" w:right="-20"/>
        <w:jc w:val="left"/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</w:pPr>
      <w:r w:rsidRPr="1FB3F0F5" w:rsidR="42B2F79A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When applying for a volunteer role with </w:t>
      </w:r>
      <w:r w:rsidRPr="1FB3F0F5" w:rsidR="0E4DA00C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Nailsea and District Community Transport</w:t>
      </w:r>
      <w:r w:rsidRPr="1FB3F0F5" w:rsidR="42B2F79A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 (</w:t>
      </w:r>
      <w:r w:rsidRPr="1FB3F0F5" w:rsidR="7D5B4BBC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ND</w:t>
      </w:r>
      <w:r w:rsidRPr="1FB3F0F5" w:rsidR="42B2F79A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CT), the personal data you provide as part of the application process will only be held and processed for our internal procedures unless otherwise </w:t>
      </w:r>
      <w:r w:rsidRPr="1FB3F0F5" w:rsidR="42B2F79A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indicated</w:t>
      </w:r>
      <w:r w:rsidRPr="1FB3F0F5" w:rsidR="42B2F79A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.</w:t>
      </w: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 </w:t>
      </w:r>
      <w:r w:rsidRPr="1FB3F0F5" w:rsidR="25B68F3C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The information is necessary for </w:t>
      </w:r>
      <w:r w:rsidRPr="1FB3F0F5" w:rsidR="50B7A1E5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NDCT </w:t>
      </w:r>
      <w:r w:rsidRPr="1FB3F0F5" w:rsidR="25B68F3C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to consider your application, communicate with you about it and, where successful, follow up with references or meet our statutory and internal monitoring and reporting responsibilities.</w:t>
      </w: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 </w:t>
      </w:r>
      <w:r w:rsidRPr="1FB3F0F5" w:rsidR="22056A33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Y</w:t>
      </w: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our data will be securely stored on our system and is protected. </w:t>
      </w:r>
      <w:r w:rsidRPr="1FB3F0F5" w:rsidR="13A21555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NDCT </w:t>
      </w: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will never share your details with any other person or agency without your written permission.</w:t>
      </w:r>
    </w:p>
    <w:p w:rsidR="1FB3F0F5" w:rsidP="1FB3F0F5" w:rsidRDefault="1FB3F0F5" w14:paraId="1FFEA67B" w14:textId="5699A2E9">
      <w:pPr>
        <w:spacing w:line="240" w:lineRule="auto"/>
        <w:ind w:left="-20" w:right="-20"/>
        <w:jc w:val="left"/>
        <w:rPr>
          <w:rFonts w:ascii="Calibri" w:hAnsi="Calibri" w:eastAsia="Calibri" w:cs="Calibri"/>
          <w:sz w:val="24"/>
          <w:szCs w:val="24"/>
        </w:rPr>
      </w:pPr>
    </w:p>
    <w:p w:rsidR="2B223634" w:rsidP="1FB3F0F5" w:rsidRDefault="2B223634" w14:paraId="179B4C56" w14:textId="2BFC39C4">
      <w:pPr>
        <w:spacing w:line="252" w:lineRule="auto"/>
        <w:ind w:left="-20" w:right="-20"/>
        <w:jc w:val="left"/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</w:pP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We do need your consent to store any of your personal data on our system so, if you are willing for us to do this, please tick the box below.</w:t>
      </w:r>
    </w:p>
    <w:p w:rsidR="2B223634" w:rsidP="1FB3F0F5" w:rsidRDefault="2B223634" w14:paraId="089C5F6D" w14:textId="117205DD">
      <w:pPr>
        <w:pStyle w:val="ListParagraph"/>
        <w:numPr>
          <w:ilvl w:val="0"/>
          <w:numId w:val="2"/>
        </w:numPr>
        <w:spacing w:line="252" w:lineRule="auto"/>
        <w:ind w:right="-20"/>
        <w:jc w:val="left"/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</w:pP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I consent to </w:t>
      </w:r>
      <w:r w:rsidRPr="1FB3F0F5" w:rsidR="3511DA71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 xml:space="preserve">Nailsea and District </w:t>
      </w:r>
      <w:r w:rsidRPr="1FB3F0F5" w:rsidR="2B223634">
        <w:rPr>
          <w:rFonts w:ascii="Calibri" w:hAnsi="Calibri" w:eastAsia="Calibri" w:cs="Calibri"/>
          <w:noProof w:val="0"/>
          <w:color w:val="010202"/>
          <w:sz w:val="24"/>
          <w:szCs w:val="24"/>
          <w:lang w:val="en-US"/>
        </w:rPr>
        <w:t>Community Transport holding personal information about me on their computer system. I understand that this data will never be shared with any third party.</w:t>
      </w:r>
    </w:p>
    <w:p w:rsidR="1FB3F0F5" w:rsidP="1FB3F0F5" w:rsidRDefault="1FB3F0F5" w14:paraId="356318C3" w14:textId="4E6FD8B1">
      <w:pPr>
        <w:pStyle w:val="Normal"/>
        <w:spacing w:line="240" w:lineRule="auto"/>
        <w:ind w:left="-20" w:right="-20"/>
        <w:jc w:val="left"/>
        <w:rPr>
          <w:rFonts w:ascii="Calibri" w:hAnsi="Calibri" w:eastAsia="Calibri" w:cs="Calibri"/>
          <w:sz w:val="24"/>
          <w:szCs w:val="24"/>
        </w:rPr>
      </w:pPr>
    </w:p>
    <w:p w:rsidR="0B665F18" w:rsidRDefault="0B665F18" w14:paraId="6AADA809" w14:textId="23AEC894"/>
    <w:tbl>
      <w:tblPr>
        <w:tblStyle w:val="TableGrid"/>
        <w:tblW w:w="0" w:type="auto"/>
        <w:tblInd w:w="-20" w:type="dxa"/>
        <w:tblLayout w:type="fixed"/>
        <w:tblLook w:val="06A0" w:firstRow="1" w:lastRow="0" w:firstColumn="1" w:lastColumn="0" w:noHBand="1" w:noVBand="1"/>
      </w:tblPr>
      <w:tblGrid>
        <w:gridCol w:w="1185"/>
        <w:gridCol w:w="8205"/>
      </w:tblGrid>
      <w:tr w:rsidR="1FB3F0F5" w:rsidTr="1FB3F0F5" w14:paraId="0549B59C">
        <w:trPr>
          <w:trHeight w:val="300"/>
        </w:trPr>
        <w:tc>
          <w:tcPr>
            <w:tcW w:w="1185" w:type="dxa"/>
            <w:tcMar/>
          </w:tcPr>
          <w:p w:rsidR="0B665F18" w:rsidP="1FB3F0F5" w:rsidRDefault="0B665F18" w14:paraId="228119EB" w14:textId="241A2284">
            <w:pPr>
              <w:pStyle w:val="Normal"/>
            </w:pPr>
            <w:r w:rsidR="0B665F18">
              <w:rPr/>
              <w:t>Signed</w:t>
            </w:r>
          </w:p>
        </w:tc>
        <w:tc>
          <w:tcPr>
            <w:tcW w:w="8205" w:type="dxa"/>
            <w:tcMar/>
          </w:tcPr>
          <w:p w:rsidR="1FB3F0F5" w:rsidP="1FB3F0F5" w:rsidRDefault="1FB3F0F5" w14:paraId="6866E53C" w14:textId="20AF58D4">
            <w:pPr>
              <w:pStyle w:val="Normal"/>
            </w:pPr>
          </w:p>
          <w:p w:rsidR="1FB3F0F5" w:rsidP="1FB3F0F5" w:rsidRDefault="1FB3F0F5" w14:paraId="7F634E91" w14:textId="212BA8A1">
            <w:pPr>
              <w:pStyle w:val="Normal"/>
            </w:pPr>
          </w:p>
        </w:tc>
      </w:tr>
      <w:tr w:rsidR="1FB3F0F5" w:rsidTr="1FB3F0F5" w14:paraId="1CA561EA">
        <w:trPr>
          <w:trHeight w:val="300"/>
        </w:trPr>
        <w:tc>
          <w:tcPr>
            <w:tcW w:w="1185" w:type="dxa"/>
            <w:tcMar/>
          </w:tcPr>
          <w:p w:rsidR="0B665F18" w:rsidP="1FB3F0F5" w:rsidRDefault="0B665F18" w14:paraId="0E840EC9" w14:textId="5B071A51">
            <w:pPr>
              <w:pStyle w:val="Normal"/>
            </w:pPr>
            <w:r w:rsidR="0B665F18">
              <w:rPr/>
              <w:t>Printed</w:t>
            </w:r>
          </w:p>
        </w:tc>
        <w:tc>
          <w:tcPr>
            <w:tcW w:w="8205" w:type="dxa"/>
            <w:tcMar/>
          </w:tcPr>
          <w:p w:rsidR="1FB3F0F5" w:rsidP="1FB3F0F5" w:rsidRDefault="1FB3F0F5" w14:paraId="69F6362E" w14:textId="68478278">
            <w:pPr>
              <w:pStyle w:val="Normal"/>
            </w:pPr>
          </w:p>
          <w:p w:rsidR="1FB3F0F5" w:rsidP="1FB3F0F5" w:rsidRDefault="1FB3F0F5" w14:paraId="62888CF4" w14:textId="3DA4D8A9">
            <w:pPr>
              <w:pStyle w:val="Normal"/>
            </w:pPr>
          </w:p>
        </w:tc>
      </w:tr>
      <w:tr w:rsidR="1FB3F0F5" w:rsidTr="1FB3F0F5" w14:paraId="4B4E6AA5">
        <w:trPr>
          <w:trHeight w:val="300"/>
        </w:trPr>
        <w:tc>
          <w:tcPr>
            <w:tcW w:w="1185" w:type="dxa"/>
            <w:tcMar/>
          </w:tcPr>
          <w:p w:rsidR="0B665F18" w:rsidP="1FB3F0F5" w:rsidRDefault="0B665F18" w14:paraId="25F0F194" w14:textId="3EAB8650">
            <w:pPr>
              <w:pStyle w:val="Normal"/>
            </w:pPr>
            <w:r w:rsidR="0B665F18">
              <w:rPr/>
              <w:t>Date</w:t>
            </w:r>
          </w:p>
        </w:tc>
        <w:tc>
          <w:tcPr>
            <w:tcW w:w="8205" w:type="dxa"/>
            <w:tcMar/>
          </w:tcPr>
          <w:p w:rsidR="1FB3F0F5" w:rsidP="1FB3F0F5" w:rsidRDefault="1FB3F0F5" w14:paraId="32C64907" w14:textId="22BDC6C9">
            <w:pPr>
              <w:pStyle w:val="Normal"/>
            </w:pPr>
          </w:p>
          <w:p w:rsidR="1FB3F0F5" w:rsidP="1FB3F0F5" w:rsidRDefault="1FB3F0F5" w14:paraId="12F2E8AB" w14:textId="74199069">
            <w:pPr>
              <w:pStyle w:val="Normal"/>
            </w:pPr>
          </w:p>
        </w:tc>
      </w:tr>
    </w:tbl>
    <w:p w:rsidR="1FB3F0F5" w:rsidP="1FB3F0F5" w:rsidRDefault="1FB3F0F5" w14:paraId="01059E8C" w14:textId="7FD1E5D2">
      <w:pPr>
        <w:pStyle w:val="Normal"/>
        <w:ind w:left="-20" w:right="-20"/>
      </w:pPr>
    </w:p>
    <w:p w:rsidR="1FB3F0F5" w:rsidP="1FB3F0F5" w:rsidRDefault="1FB3F0F5" w14:paraId="690BC7E9" w14:textId="597586AF">
      <w:pPr>
        <w:pStyle w:val="Normal"/>
        <w:ind w:left="-20" w:right="-20"/>
      </w:pPr>
    </w:p>
    <w:p w:rsidR="1FB3F0F5" w:rsidP="1FB3F0F5" w:rsidRDefault="1FB3F0F5" w14:paraId="676237BE" w14:textId="3DE28864">
      <w:pPr>
        <w:ind w:left="-20" w:right="-20"/>
      </w:pPr>
    </w:p>
    <w:p w:rsidR="1FB3F0F5" w:rsidP="1FB3F0F5" w:rsidRDefault="1FB3F0F5" w14:paraId="4FD5BA6A" w14:textId="29035E44">
      <w:pPr>
        <w:ind w:left="-20" w:right="-20"/>
      </w:pPr>
    </w:p>
    <w:p w:rsidR="1FB3F0F5" w:rsidP="1FB3F0F5" w:rsidRDefault="1FB3F0F5" w14:paraId="08A0570E" w14:textId="4C4420C8">
      <w:pPr>
        <w:ind w:left="-20" w:right="-20"/>
      </w:pPr>
    </w:p>
    <w:p w:rsidR="1FB3F0F5" w:rsidP="1FB3F0F5" w:rsidRDefault="1FB3F0F5" w14:paraId="5E3B979D" w14:textId="69DC3FD4">
      <w:pPr>
        <w:pStyle w:val="Normal"/>
        <w:ind w:left="-20" w:right="-2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7533ba6e0554974"/>
      <w:footerReference w:type="default" r:id="R23fde9df3a64408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8655"/>
      <w:gridCol w:w="345"/>
      <w:gridCol w:w="360"/>
    </w:tblGrid>
    <w:tr w:rsidR="2E243279" w:rsidTr="1FB3F0F5" w14:paraId="65E06CF0">
      <w:trPr>
        <w:trHeight w:val="300"/>
      </w:trPr>
      <w:tc>
        <w:tcPr>
          <w:tcW w:w="8655" w:type="dxa"/>
          <w:tcMar/>
        </w:tcPr>
        <w:p w:rsidR="2E243279" w:rsidP="2E243279" w:rsidRDefault="2E243279" w14:paraId="153A036C" w14:textId="09956D83">
          <w:pPr>
            <w:pStyle w:val="Header"/>
            <w:bidi w:val="0"/>
            <w:ind w:left="-115"/>
            <w:jc w:val="left"/>
          </w:pPr>
          <w:r w:rsidR="2E243279">
            <w:drawing>
              <wp:inline wp14:editId="71DCBB4E" wp14:anchorId="55FABADA">
                <wp:extent cx="5837634" cy="857250"/>
                <wp:effectExtent l="0" t="0" r="0" b="0"/>
                <wp:docPr id="116911624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694c283c7dd464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7634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45" w:type="dxa"/>
          <w:tcMar/>
        </w:tcPr>
        <w:p w:rsidR="2E243279" w:rsidP="2E243279" w:rsidRDefault="2E243279" w14:paraId="7C0AA61C" w14:textId="3928D049">
          <w:pPr>
            <w:pStyle w:val="Header"/>
            <w:bidi w:val="0"/>
            <w:jc w:val="center"/>
          </w:pPr>
        </w:p>
      </w:tc>
      <w:tc>
        <w:tcPr>
          <w:tcW w:w="360" w:type="dxa"/>
          <w:tcMar/>
        </w:tcPr>
        <w:p w:rsidR="2E243279" w:rsidP="2E243279" w:rsidRDefault="2E243279" w14:paraId="07F3878F" w14:textId="25C3EBB8">
          <w:pPr>
            <w:pStyle w:val="Header"/>
            <w:bidi w:val="0"/>
            <w:ind w:right="-115"/>
            <w:jc w:val="right"/>
          </w:pPr>
        </w:p>
      </w:tc>
    </w:tr>
  </w:tbl>
  <w:p w:rsidR="2E243279" w:rsidP="2E243279" w:rsidRDefault="2E243279" w14:paraId="13AB78DE" w14:textId="4CAAAA0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8655"/>
      <w:gridCol w:w="345"/>
      <w:gridCol w:w="360"/>
    </w:tblGrid>
    <w:tr w:rsidR="2E243279" w:rsidTr="1FB3F0F5" w14:paraId="527E2F58">
      <w:trPr>
        <w:trHeight w:val="300"/>
      </w:trPr>
      <w:tc>
        <w:tcPr>
          <w:tcW w:w="8655" w:type="dxa"/>
          <w:tcMar/>
        </w:tcPr>
        <w:p w:rsidR="2E243279" w:rsidP="2E243279" w:rsidRDefault="2E243279" w14:paraId="04DD251E" w14:textId="456482BF">
          <w:pPr>
            <w:pStyle w:val="Header"/>
            <w:bidi w:val="0"/>
            <w:ind w:left="-115"/>
            <w:jc w:val="left"/>
          </w:pPr>
          <w:r w:rsidR="1FB3F0F5">
            <w:drawing>
              <wp:inline wp14:editId="34101C34" wp14:anchorId="4794291B">
                <wp:extent cx="5405701" cy="1051921"/>
                <wp:effectExtent l="0" t="0" r="0" b="0"/>
                <wp:docPr id="42913521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fea4b5165a34680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5405701" cy="1051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45" w:type="dxa"/>
          <w:tcMar/>
        </w:tcPr>
        <w:p w:rsidR="2E243279" w:rsidP="2E243279" w:rsidRDefault="2E243279" w14:paraId="455C3DD5" w14:textId="3BF5330E">
          <w:pPr>
            <w:pStyle w:val="Header"/>
            <w:bidi w:val="0"/>
            <w:jc w:val="center"/>
          </w:pPr>
        </w:p>
      </w:tc>
      <w:tc>
        <w:tcPr>
          <w:tcW w:w="360" w:type="dxa"/>
          <w:tcMar/>
        </w:tcPr>
        <w:p w:rsidR="2E243279" w:rsidP="2E243279" w:rsidRDefault="2E243279" w14:paraId="40C25127" w14:textId="7AF44AA4">
          <w:pPr>
            <w:pStyle w:val="Header"/>
            <w:bidi w:val="0"/>
            <w:ind w:right="-115"/>
            <w:jc w:val="right"/>
          </w:pPr>
        </w:p>
      </w:tc>
    </w:tr>
  </w:tbl>
  <w:p w:rsidR="2E243279" w:rsidP="2E243279" w:rsidRDefault="2E243279" w14:paraId="79952475" w14:textId="5882BB3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cb20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e187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0244A6"/>
    <w:rsid w:val="04B2212B"/>
    <w:rsid w:val="06911AD1"/>
    <w:rsid w:val="06B7F877"/>
    <w:rsid w:val="085F75F8"/>
    <w:rsid w:val="08B3580C"/>
    <w:rsid w:val="09D371E7"/>
    <w:rsid w:val="0B665F18"/>
    <w:rsid w:val="0CFEC568"/>
    <w:rsid w:val="0DA0D772"/>
    <w:rsid w:val="0E4DA00C"/>
    <w:rsid w:val="105EDABD"/>
    <w:rsid w:val="1335CA24"/>
    <w:rsid w:val="136A5A42"/>
    <w:rsid w:val="13A21555"/>
    <w:rsid w:val="1960A3F2"/>
    <w:rsid w:val="1A12FCC6"/>
    <w:rsid w:val="1B6FCA85"/>
    <w:rsid w:val="1CD21E4B"/>
    <w:rsid w:val="1E9D0EDD"/>
    <w:rsid w:val="1EB61C1D"/>
    <w:rsid w:val="1FB3F0F5"/>
    <w:rsid w:val="20E59232"/>
    <w:rsid w:val="213371CB"/>
    <w:rsid w:val="22056A33"/>
    <w:rsid w:val="25B68F3C"/>
    <w:rsid w:val="28FF12C8"/>
    <w:rsid w:val="293E83B0"/>
    <w:rsid w:val="2A0AA5F6"/>
    <w:rsid w:val="2A0AA5F6"/>
    <w:rsid w:val="2B223634"/>
    <w:rsid w:val="2D1C07CC"/>
    <w:rsid w:val="2E1BDA97"/>
    <w:rsid w:val="2E243279"/>
    <w:rsid w:val="3053A88E"/>
    <w:rsid w:val="32CE7117"/>
    <w:rsid w:val="3511DA71"/>
    <w:rsid w:val="3829974C"/>
    <w:rsid w:val="3A443C88"/>
    <w:rsid w:val="3D189751"/>
    <w:rsid w:val="3EB467B2"/>
    <w:rsid w:val="3F8C659C"/>
    <w:rsid w:val="416AA5DA"/>
    <w:rsid w:val="42B2F79A"/>
    <w:rsid w:val="463E16FD"/>
    <w:rsid w:val="47C0880C"/>
    <w:rsid w:val="480244A6"/>
    <w:rsid w:val="48E37E20"/>
    <w:rsid w:val="48E9C70B"/>
    <w:rsid w:val="4B186444"/>
    <w:rsid w:val="4C05DB1E"/>
    <w:rsid w:val="4C361223"/>
    <w:rsid w:val="4CB9BE7F"/>
    <w:rsid w:val="4E3DB760"/>
    <w:rsid w:val="4F11EC46"/>
    <w:rsid w:val="50B7A1E5"/>
    <w:rsid w:val="52586545"/>
    <w:rsid w:val="5324878B"/>
    <w:rsid w:val="53A137E3"/>
    <w:rsid w:val="53F435A6"/>
    <w:rsid w:val="5550951F"/>
    <w:rsid w:val="560C44E3"/>
    <w:rsid w:val="562277E8"/>
    <w:rsid w:val="591F8164"/>
    <w:rsid w:val="60030A93"/>
    <w:rsid w:val="655711A9"/>
    <w:rsid w:val="6977A92F"/>
    <w:rsid w:val="6C1602CD"/>
    <w:rsid w:val="6E8BD64C"/>
    <w:rsid w:val="728F9954"/>
    <w:rsid w:val="74D5A232"/>
    <w:rsid w:val="75A3BCB6"/>
    <w:rsid w:val="75C73A16"/>
    <w:rsid w:val="76717293"/>
    <w:rsid w:val="79CD0ECB"/>
    <w:rsid w:val="7D5B4BBC"/>
    <w:rsid w:val="7E2BA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44A6"/>
  <w15:chartTrackingRefBased/>
  <w15:docId w15:val="{57722EE5-912E-4CD4-8FF8-16DD89582C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7533ba6e0554974" /><Relationship Type="http://schemas.openxmlformats.org/officeDocument/2006/relationships/footer" Target="footer.xml" Id="R23fde9df3a64408f" /><Relationship Type="http://schemas.openxmlformats.org/officeDocument/2006/relationships/numbering" Target="numbering.xml" Id="R2a674fa8bf274faf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2.png" Id="Rf694c283c7dd464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7fea4b5165a3468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2024-02-27T15:43:28.8845867Z</dcterms:created>
  <dcterms:modified xsi:type="dcterms:W3CDTF">2024-03-07T14:19:07.7811920Z</dcterms:modified>
  <dc:creator>office mail</dc:creator>
  <lastModifiedBy>office mail</lastModifiedBy>
</coreProperties>
</file>